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A3" w:rsidRPr="00117E98" w:rsidRDefault="00356DA3" w:rsidP="00356DA3">
      <w:pPr>
        <w:rPr>
          <w:rFonts w:ascii="Times New Roman" w:hAnsi="Times New Roman" w:cs="Times New Roman"/>
          <w:sz w:val="24"/>
          <w:szCs w:val="24"/>
        </w:rPr>
      </w:pPr>
      <w:r w:rsidRPr="00117E98">
        <w:rPr>
          <w:rFonts w:ascii="Times New Roman" w:hAnsi="Times New Roman" w:cs="Times New Roman"/>
          <w:sz w:val="24"/>
          <w:szCs w:val="24"/>
        </w:rPr>
        <w:t>Białystok, ………………………………</w:t>
      </w:r>
    </w:p>
    <w:p w:rsidR="00356DA3" w:rsidRPr="00117E98" w:rsidRDefault="00356DA3" w:rsidP="00356DA3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356DA3" w:rsidRPr="00117E98" w:rsidRDefault="0086275A" w:rsidP="00356DA3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56DA3" w:rsidRPr="00117E98">
        <w:rPr>
          <w:rFonts w:ascii="Times New Roman" w:hAnsi="Times New Roman" w:cs="Times New Roman"/>
          <w:sz w:val="24"/>
          <w:szCs w:val="24"/>
        </w:rPr>
        <w:t>Komornik Sądowy</w:t>
      </w:r>
    </w:p>
    <w:p w:rsidR="00356DA3" w:rsidRPr="00117E98" w:rsidRDefault="0086275A" w:rsidP="00356DA3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56DA3" w:rsidRPr="00117E98">
        <w:rPr>
          <w:rFonts w:ascii="Times New Roman" w:hAnsi="Times New Roman" w:cs="Times New Roman"/>
          <w:sz w:val="24"/>
          <w:szCs w:val="24"/>
        </w:rPr>
        <w:t>przy Sądzie Rejonowym w Białymstoku</w:t>
      </w:r>
    </w:p>
    <w:p w:rsidR="00356DA3" w:rsidRPr="00117E98" w:rsidRDefault="00117E98" w:rsidP="00356DA3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56DA3" w:rsidRPr="00117E98">
        <w:rPr>
          <w:rFonts w:ascii="Times New Roman" w:hAnsi="Times New Roman" w:cs="Times New Roman"/>
          <w:sz w:val="24"/>
          <w:szCs w:val="24"/>
        </w:rPr>
        <w:t>Ewa Szeremietiew-Kurza</w:t>
      </w:r>
    </w:p>
    <w:p w:rsidR="007B0663" w:rsidRPr="00117E98" w:rsidRDefault="00117E98" w:rsidP="00356DA3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56DA3" w:rsidRPr="00117E98">
        <w:rPr>
          <w:rFonts w:ascii="Times New Roman" w:hAnsi="Times New Roman" w:cs="Times New Roman"/>
          <w:sz w:val="24"/>
          <w:szCs w:val="24"/>
        </w:rPr>
        <w:t>ul. Marjańskiego 3 lok. 40915-402 Białystok</w:t>
      </w:r>
      <w:r w:rsidR="00AB4290"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7B0663"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"http://mokotow.komornik.in/wnioski_kancelaria_new/Projekt_wniosku_eksmisja.pdf" \l "page=1" \o "Strona 1" </w:instrText>
      </w:r>
      <w:r w:rsidR="00AB4290"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7B0663" w:rsidRPr="00117E98" w:rsidRDefault="00AB4290" w:rsidP="007B066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7B0663"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"http://mokotow.komornik.in/wnioski_kancelaria_new/Projekt_wniosku_eksmisja.pdf" \l "page=2" \o "Strona 2" </w:instrText>
      </w: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7B0663" w:rsidRPr="00117E98" w:rsidRDefault="00AB4290" w:rsidP="007B066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7B0663"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"http://mokotow.komornik.in/wnioski_kancelaria_new/Projekt_wniosku_eksmisja.pdf" \l "page=3" \o "Strona 3" </w:instrText>
      </w: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7B0663" w:rsidRPr="00117E98" w:rsidRDefault="00AB4290" w:rsidP="0035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7B0663" w:rsidRPr="00117E98" w:rsidRDefault="007B0663" w:rsidP="00356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EGZEKUCYJNY</w:t>
      </w:r>
    </w:p>
    <w:p w:rsidR="007B0663" w:rsidRPr="00117E98" w:rsidRDefault="007B066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663" w:rsidRDefault="007B066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WIERZYCIEL .....................................................</w:t>
      </w:r>
    </w:p>
    <w:p w:rsidR="00117E98" w:rsidRPr="00117E98" w:rsidRDefault="00117E98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663" w:rsidRDefault="007B066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</w:t>
      </w:r>
    </w:p>
    <w:p w:rsidR="00117E98" w:rsidRPr="00117E98" w:rsidRDefault="00117E98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7E98" w:rsidRDefault="007B066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adres..............................................................................................................................................</w:t>
      </w:r>
    </w:p>
    <w:p w:rsidR="00117E98" w:rsidRDefault="00117E98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663" w:rsidRDefault="007B066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117E98" w:rsidRPr="00117E98" w:rsidRDefault="00117E98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663" w:rsidRDefault="007B066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NIP.............................................................................................................................................</w:t>
      </w:r>
    </w:p>
    <w:p w:rsidR="00117E98" w:rsidRDefault="00117E98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7E98" w:rsidRDefault="00117E98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663" w:rsidRDefault="007B066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bank</w:t>
      </w:r>
      <w:r w:rsidR="00356DA3"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owy, na który należy przekazywać</w:t>
      </w: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wyegzekwowane należności:</w:t>
      </w:r>
    </w:p>
    <w:p w:rsidR="00117E98" w:rsidRPr="00117E98" w:rsidRDefault="00117E98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663" w:rsidRDefault="007B066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117E98" w:rsidRPr="00117E98" w:rsidRDefault="00117E98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663" w:rsidRPr="00117E98" w:rsidRDefault="00356DA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7B0663"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B0663"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telefonu......................................................</w:t>
      </w: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</w:p>
    <w:p w:rsidR="00356DA3" w:rsidRPr="00117E98" w:rsidRDefault="00356DA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6DA3" w:rsidRPr="00117E98" w:rsidRDefault="00356DA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663" w:rsidRDefault="007B0663" w:rsidP="00117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DŁUŻNIK.....................................................................................................................................</w:t>
      </w:r>
    </w:p>
    <w:p w:rsidR="00117E98" w:rsidRPr="00117E98" w:rsidRDefault="00117E98" w:rsidP="00117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7E98" w:rsidRDefault="007B066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adres..............................................................................................................................................</w:t>
      </w:r>
    </w:p>
    <w:p w:rsidR="00117E98" w:rsidRDefault="00117E98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663" w:rsidRDefault="007B066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117E98" w:rsidRPr="00117E98" w:rsidRDefault="00117E98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663" w:rsidRDefault="007B066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PESEL.........................................................................</w:t>
      </w:r>
    </w:p>
    <w:p w:rsidR="00117E98" w:rsidRPr="00117E98" w:rsidRDefault="00117E98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663" w:rsidRDefault="007B066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NIP........................................................................................</w:t>
      </w:r>
    </w:p>
    <w:p w:rsidR="00117E98" w:rsidRPr="00117E98" w:rsidRDefault="00117E98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6DA3" w:rsidRDefault="007B066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data urodzenia........................................................</w:t>
      </w:r>
    </w:p>
    <w:p w:rsidR="00117E98" w:rsidRPr="00117E98" w:rsidRDefault="00117E98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663" w:rsidRDefault="007B066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REGON........................................................................</w:t>
      </w:r>
    </w:p>
    <w:p w:rsidR="00117E98" w:rsidRPr="00117E98" w:rsidRDefault="00117E98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663" w:rsidRPr="00117E98" w:rsidRDefault="00356DA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7B0663"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miona rodziców.................................................................</w:t>
      </w:r>
    </w:p>
    <w:p w:rsidR="00356DA3" w:rsidRPr="00117E98" w:rsidRDefault="00356DA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6DA3" w:rsidRPr="00117E98" w:rsidRDefault="00356DA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663" w:rsidRDefault="007B066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Przedkładając tytuł wykonaw</w:t>
      </w:r>
      <w:r w:rsidR="00BE5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czy, który </w:t>
      </w: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stanowi..................................................................</w:t>
      </w:r>
      <w:r w:rsidR="00BE5E5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</w:p>
    <w:p w:rsidR="00BE5E54" w:rsidRPr="00117E98" w:rsidRDefault="00BE5E54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663" w:rsidRDefault="007B066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E5E54" w:rsidRPr="00117E98" w:rsidRDefault="00BE5E54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5E54" w:rsidRDefault="007B066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dnia............................................. o sygnaturze </w:t>
      </w:r>
    </w:p>
    <w:p w:rsidR="00BE5E54" w:rsidRDefault="00BE5E54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663" w:rsidRPr="00117E98" w:rsidRDefault="007B066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akt.............................................................................................</w:t>
      </w:r>
      <w:r w:rsidR="00BE5E5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</w:t>
      </w:r>
    </w:p>
    <w:p w:rsidR="007B0663" w:rsidRPr="00117E98" w:rsidRDefault="007B0663" w:rsidP="00BE5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(dokładne określenie tytułu wykonawczego)</w:t>
      </w:r>
    </w:p>
    <w:p w:rsidR="00356DA3" w:rsidRPr="00117E98" w:rsidRDefault="00356DA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663" w:rsidRPr="00117E98" w:rsidRDefault="007B066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Wnoszę o wszczęcie postępowania egzekucyjnego przeciwko dłużnikowi poprzez wezwanie go do dobrowolnego opróżnienia i opuszczenia zajmowanego lokalu znajdującego się </w:t>
      </w:r>
    </w:p>
    <w:p w:rsidR="00BE5E54" w:rsidRDefault="007B066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E5E54" w:rsidRDefault="00BE5E54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663" w:rsidRPr="00117E98" w:rsidRDefault="007B066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7B0663" w:rsidRPr="00117E98" w:rsidRDefault="007B0663" w:rsidP="00BE5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(dokładne wskazanie adresu nieruchomości, której dotyczy eksmisja)</w:t>
      </w:r>
    </w:p>
    <w:p w:rsidR="00356DA3" w:rsidRPr="00117E98" w:rsidRDefault="00356DA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663" w:rsidRPr="00117E98" w:rsidRDefault="007B066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Powyższy lokal składa się z ........... izb.</w:t>
      </w:r>
    </w:p>
    <w:p w:rsidR="00356DA3" w:rsidRPr="00117E98" w:rsidRDefault="00356DA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663" w:rsidRPr="00117E98" w:rsidRDefault="007B066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Po bezskutecznym wezwaniu do dobrowolnego opróżnienia i opuszczenia zajmowanego przez dłużnika lokalu wnoszę o przymusowe usunięcie z niego dłużnika.</w:t>
      </w:r>
    </w:p>
    <w:p w:rsidR="00356DA3" w:rsidRPr="00117E98" w:rsidRDefault="00356DA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663" w:rsidRPr="00117E98" w:rsidRDefault="007B066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oświadczam, iż jestem w stanie/nie jestem w stanie*</w:t>
      </w:r>
      <w:r w:rsidR="00BE5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6DA3"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wskazać</w:t>
      </w: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pomieszczenie tymczasowe, </w:t>
      </w:r>
      <w:r w:rsidR="00356DA3"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do którego może nastąpić</w:t>
      </w: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przekwaterowanie osoby dłużnika. </w:t>
      </w:r>
    </w:p>
    <w:p w:rsidR="007B0663" w:rsidRPr="00117E98" w:rsidRDefault="00356DA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*niewłaściwe skreślić</w:t>
      </w:r>
    </w:p>
    <w:p w:rsidR="00356DA3" w:rsidRPr="00117E98" w:rsidRDefault="00356DA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663" w:rsidRDefault="007B0663" w:rsidP="00BE5E5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wnoszę o wyegzekwowanie:</w:t>
      </w:r>
      <w:r w:rsidR="00BE5E5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E5E54" w:rsidRPr="00117E98" w:rsidRDefault="00BE5E54" w:rsidP="00BE5E5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5E54" w:rsidRDefault="00356DA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7B0663"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kwoty.........................................................................</w:t>
      </w: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="007B0663"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wraz z odsetkami w </w:t>
      </w:r>
    </w:p>
    <w:p w:rsidR="00BE5E54" w:rsidRDefault="00BE5E54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6DA3" w:rsidRDefault="007B066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</w:t>
      </w:r>
      <w:r w:rsidR="00356DA3"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</w:t>
      </w:r>
      <w:r w:rsidR="00356DA3"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 od dnia</w:t>
      </w:r>
    </w:p>
    <w:p w:rsidR="00BE5E54" w:rsidRPr="00117E98" w:rsidRDefault="00BE5E54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663" w:rsidRDefault="007B066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 do dnia zapłaty;</w:t>
      </w:r>
    </w:p>
    <w:p w:rsidR="00BE5E54" w:rsidRPr="00117E98" w:rsidRDefault="00BE5E54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663" w:rsidRDefault="00356DA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kosztów </w:t>
      </w:r>
      <w:r w:rsidR="007B0663"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procesu.................</w:t>
      </w: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="00BE5E5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B0663"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="007B0663"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zł;</w:t>
      </w:r>
    </w:p>
    <w:p w:rsidR="00BE5E54" w:rsidRPr="00117E98" w:rsidRDefault="00BE5E54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663" w:rsidRDefault="007B066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3. kosztów zastępstwa procesowego............</w:t>
      </w:r>
      <w:r w:rsidR="00BE5E5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="00356DA3"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zł;</w:t>
      </w:r>
    </w:p>
    <w:p w:rsidR="00BE5E54" w:rsidRPr="00117E98" w:rsidRDefault="00BE5E54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663" w:rsidRDefault="007B066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4. kosztów klauz</w:t>
      </w:r>
      <w:r w:rsidR="00356DA3"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uli.................</w:t>
      </w: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  <w:r w:rsidR="00BE5E5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...................zł;</w:t>
      </w:r>
    </w:p>
    <w:p w:rsidR="00BE5E54" w:rsidRPr="00117E98" w:rsidRDefault="00BE5E54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663" w:rsidRDefault="007B066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5. kosztów zastępstwa prawnego w postępowaniu</w:t>
      </w:r>
      <w:r w:rsidR="00BE5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egzekucyjnym</w:t>
      </w:r>
      <w:r w:rsidR="00BE5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="00BE5E5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  <w:r w:rsidR="00356DA3"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zł;</w:t>
      </w:r>
    </w:p>
    <w:p w:rsidR="00BE5E54" w:rsidRPr="00117E98" w:rsidRDefault="00BE5E54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663" w:rsidRPr="00117E98" w:rsidRDefault="007B066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kosztów </w:t>
      </w:r>
      <w:r w:rsidR="00356DA3"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powstałych w toku </w:t>
      </w: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egzekuc</w:t>
      </w:r>
      <w:r w:rsidR="00356DA3"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ji</w:t>
      </w: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56DA3" w:rsidRPr="00117E98" w:rsidRDefault="00356DA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663" w:rsidRPr="00117E98" w:rsidRDefault="007B066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wnoszę o zajęcie:</w:t>
      </w:r>
    </w:p>
    <w:p w:rsidR="00117E98" w:rsidRDefault="007B066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E5E54" w:rsidRPr="00117E98" w:rsidRDefault="00BE5E54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7E98" w:rsidRPr="00117E98" w:rsidRDefault="007B066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7B0663" w:rsidRPr="00117E98" w:rsidRDefault="00BE5E54" w:rsidP="00117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6DA3"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(należy </w:t>
      </w: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wskazać</w:t>
      </w:r>
      <w:r w:rsidR="007B0663"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znane składniki mają</w:t>
      </w:r>
      <w:r w:rsidR="00356DA3"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tku dłużnika, z których może </w:t>
      </w: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być</w:t>
      </w:r>
      <w:r w:rsidR="007B0663"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prowadzona egzekucja)</w:t>
      </w:r>
    </w:p>
    <w:p w:rsidR="00356DA3" w:rsidRPr="00117E98" w:rsidRDefault="00356DA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6DA3" w:rsidRPr="00117E98" w:rsidRDefault="00356DA3" w:rsidP="007B0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5E54" w:rsidRDefault="00356DA3" w:rsidP="00BE5E54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356DA3" w:rsidRPr="00117E98" w:rsidRDefault="00117E98" w:rsidP="00356DA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E5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  <w:r w:rsidR="00356DA3" w:rsidRPr="00117E98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(podpis)</w:t>
      </w:r>
    </w:p>
    <w:sectPr w:rsidR="00356DA3" w:rsidRPr="00117E98" w:rsidSect="00BE5E54">
      <w:pgSz w:w="11906" w:h="16838"/>
      <w:pgMar w:top="1418" w:right="907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0663"/>
    <w:rsid w:val="00117E98"/>
    <w:rsid w:val="00204D14"/>
    <w:rsid w:val="00356DA3"/>
    <w:rsid w:val="004E5406"/>
    <w:rsid w:val="0051346F"/>
    <w:rsid w:val="007B0663"/>
    <w:rsid w:val="0086275A"/>
    <w:rsid w:val="00AB4290"/>
    <w:rsid w:val="00BE5E54"/>
    <w:rsid w:val="00EB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B06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6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741</Words>
  <Characters>4448</Characters>
  <Application>Microsoft Office Word</Application>
  <DocSecurity>0</DocSecurity>
  <Lines>37</Lines>
  <Paragraphs>10</Paragraphs>
  <ScaleCrop>false</ScaleCrop>
  <Company>Microsoft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</dc:creator>
  <cp:lastModifiedBy>lukas</cp:lastModifiedBy>
  <cp:revision>7</cp:revision>
  <dcterms:created xsi:type="dcterms:W3CDTF">2017-10-08T11:52:00Z</dcterms:created>
  <dcterms:modified xsi:type="dcterms:W3CDTF">2017-10-20T08:19:00Z</dcterms:modified>
</cp:coreProperties>
</file>